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B33472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03-06/6258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Майкоп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93E700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Майкоп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03-06/6258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E03F6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2019-12-02T16:16:00Z</dcterms:modified>
</cp:coreProperties>
</file>